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AD" w:rsidRPr="00D74495" w:rsidRDefault="00075CD6">
      <w:pPr>
        <w:rPr>
          <w:rFonts w:ascii="Open Sans" w:hAnsi="Open Sans" w:cs="Open Sans"/>
          <w:b/>
        </w:rPr>
      </w:pPr>
      <w:r w:rsidRPr="00D74495">
        <w:rPr>
          <w:rFonts w:ascii="Open Sans" w:hAnsi="Open Sans" w:cs="Open Sans"/>
          <w:b/>
        </w:rPr>
        <w:t>Click on the box of your selected choice.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720"/>
        <w:gridCol w:w="1220"/>
        <w:gridCol w:w="1220"/>
        <w:gridCol w:w="1220"/>
        <w:gridCol w:w="1220"/>
      </w:tblGrid>
      <w:tr w:rsidR="00075CD6" w:rsidRPr="00075CD6" w:rsidTr="00075CD6">
        <w:trPr>
          <w:trHeight w:val="645"/>
        </w:trPr>
        <w:tc>
          <w:tcPr>
            <w:tcW w:w="4720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center"/>
            <w:hideMark/>
          </w:tcPr>
          <w:p w:rsidR="00075CD6" w:rsidRPr="00075CD6" w:rsidRDefault="00075CD6" w:rsidP="000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</w:rPr>
            </w:pPr>
            <w:r w:rsidRPr="00075CD6"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</w:rPr>
              <w:t>Transferable skills</w:t>
            </w:r>
          </w:p>
        </w:tc>
        <w:tc>
          <w:tcPr>
            <w:tcW w:w="1220" w:type="dxa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center"/>
            <w:hideMark/>
          </w:tcPr>
          <w:p w:rsidR="00075CD6" w:rsidRPr="00075CD6" w:rsidRDefault="00075CD6" w:rsidP="000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</w:rPr>
            </w:pPr>
            <w:r w:rsidRPr="00075CD6">
              <w:rPr>
                <w:rFonts w:ascii="Calibri" w:eastAsia="Times New Roman" w:hAnsi="Calibri" w:cs="Calibri"/>
                <w:b/>
                <w:bCs/>
                <w:color w:val="4F81BD"/>
              </w:rPr>
              <w:t>Enjoy doing</w:t>
            </w:r>
          </w:p>
        </w:tc>
        <w:tc>
          <w:tcPr>
            <w:tcW w:w="1220" w:type="dxa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center"/>
            <w:hideMark/>
          </w:tcPr>
          <w:p w:rsidR="00075CD6" w:rsidRPr="00075CD6" w:rsidRDefault="00075CD6" w:rsidP="000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</w:rPr>
            </w:pPr>
            <w:r w:rsidRPr="00075CD6">
              <w:rPr>
                <w:rFonts w:ascii="Calibri" w:eastAsia="Times New Roman" w:hAnsi="Calibri" w:cs="Calibri"/>
                <w:b/>
                <w:bCs/>
                <w:color w:val="4F81BD"/>
              </w:rPr>
              <w:t>Good at</w:t>
            </w:r>
          </w:p>
        </w:tc>
        <w:tc>
          <w:tcPr>
            <w:tcW w:w="1220" w:type="dxa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center"/>
            <w:hideMark/>
          </w:tcPr>
          <w:p w:rsidR="00075CD6" w:rsidRPr="00075CD6" w:rsidRDefault="00075CD6" w:rsidP="000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</w:rPr>
            </w:pPr>
            <w:r w:rsidRPr="00075CD6">
              <w:rPr>
                <w:rFonts w:ascii="Calibri" w:eastAsia="Times New Roman" w:hAnsi="Calibri" w:cs="Calibri"/>
                <w:b/>
                <w:bCs/>
                <w:color w:val="4F81BD"/>
              </w:rPr>
              <w:t>Want to improve</w:t>
            </w:r>
          </w:p>
        </w:tc>
        <w:tc>
          <w:tcPr>
            <w:tcW w:w="1220" w:type="dxa"/>
            <w:tcBorders>
              <w:top w:val="single" w:sz="4" w:space="0" w:color="FFCCCC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center"/>
            <w:hideMark/>
          </w:tcPr>
          <w:p w:rsidR="00075CD6" w:rsidRPr="00075CD6" w:rsidRDefault="00075CD6" w:rsidP="00075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</w:rPr>
            </w:pPr>
            <w:r w:rsidRPr="00075CD6">
              <w:rPr>
                <w:rFonts w:ascii="Calibri" w:eastAsia="Times New Roman" w:hAnsi="Calibri" w:cs="Calibri"/>
                <w:b/>
                <w:bCs/>
                <w:color w:val="4F81BD"/>
              </w:rPr>
              <w:t>Want to learn</w:t>
            </w:r>
          </w:p>
        </w:tc>
        <w:bookmarkStart w:id="0" w:name="_GoBack"/>
        <w:bookmarkEnd w:id="0"/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CD6">
              <w:rPr>
                <w:rFonts w:ascii="Calibri" w:eastAsia="Times New Roman" w:hAnsi="Calibri" w:cs="Calibri"/>
                <w:b/>
                <w:bCs/>
                <w:color w:val="000000"/>
              </w:rPr>
              <w:t>1. Communication Skills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5C4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Speaking effectively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00F2E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335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5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00F2E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55608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FB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52015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57758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485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Writing clearly and concisely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00F2E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757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5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79433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3812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74222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485FAB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Appropriate body language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00F2E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8861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FB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2328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95778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78277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485FAB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485FAB" w:rsidRPr="00075CD6" w:rsidRDefault="00485FAB" w:rsidP="00EB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Listening carefully and providing feedback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485FAB" w:rsidRPr="00075CD6" w:rsidRDefault="00000F2E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5453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AB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206668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52563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7111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485FAB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485FAB" w:rsidRPr="00075CD6" w:rsidRDefault="00485FAB" w:rsidP="00EB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Expressing ideas verbally and written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485FAB" w:rsidRPr="00075CD6" w:rsidRDefault="00000F2E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178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AB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36817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3503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80535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485FAB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485FAB" w:rsidRPr="00075CD6" w:rsidRDefault="00485FAB" w:rsidP="00EB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Facilitating group discussions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49222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17889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9022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01491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485FAB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485FAB" w:rsidRPr="00075CD6" w:rsidRDefault="00485FAB" w:rsidP="00EB3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Responding appropriately +/- to feedback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69711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15819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213928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01072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485FAB" w:rsidRPr="00075CD6" w:rsidRDefault="00485FAB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485FAB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FAB">
              <w:rPr>
                <w:rFonts w:ascii="Calibri" w:eastAsia="Times New Roman" w:hAnsi="Calibri" w:cs="Calibri"/>
                <w:color w:val="000000"/>
              </w:rPr>
              <w:t>Negotiating with and persuading others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29004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52806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09401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60106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Public Speaking and presentations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22488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212729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68494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63228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Perceiving nonverbal messages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05196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62346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00178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85022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277EB1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CD6">
              <w:rPr>
                <w:rFonts w:ascii="Calibri" w:eastAsia="Times New Roman" w:hAnsi="Calibri" w:cs="Calibri"/>
                <w:b/>
                <w:bCs/>
                <w:color w:val="000000"/>
              </w:rPr>
              <w:t>2. Leadership and management skills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Handling details and following through on tasks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40752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EB045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208409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EB045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77748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53880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Managing groups and delegate responsibilities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34394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EB045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63538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EB045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206347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0758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485FAB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Planning and coordinating projects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51577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EB045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210132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EB045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65183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22823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Solving problems and managing conflict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28809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EB045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61987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2885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50963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Making and implementing decisions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3821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EB045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09847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8790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1714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Motivating and training others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16058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EB045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38436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13194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8305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Supervising and evaluating others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200365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EB045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28154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71118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35465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Arrange social functions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22121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EB045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2663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61517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58097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Explain things to others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52327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EB045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35870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3212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36810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CD6">
              <w:rPr>
                <w:rFonts w:ascii="Calibri" w:eastAsia="Times New Roman" w:hAnsi="Calibri" w:cs="Calibri"/>
                <w:b/>
                <w:bCs/>
                <w:color w:val="000000"/>
              </w:rPr>
              <w:t>3. Teamwork and interpersonal skills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277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485FAB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FAB">
              <w:rPr>
                <w:rFonts w:ascii="Calibri" w:eastAsia="Times New Roman" w:hAnsi="Calibri" w:cs="Calibri"/>
                <w:color w:val="000000"/>
              </w:rPr>
              <w:t>Contributing to the ideas of others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70493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36911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88924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51256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Developing rapport and listening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67702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37057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70679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86121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Providing support for others/team player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40938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89118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36117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26399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Conveying feelings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55072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58349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32910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2301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Cooperating and being patient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86803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87144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25028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52186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07182" w:rsidP="00277EB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lastRenderedPageBreak/>
              <w:t>Interacting effectively with peers &amp; supervisors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82741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4" w:space="0" w:color="FFCCCC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B4A38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63590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4" w:space="0" w:color="FFCCCC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B4A38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1741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4" w:space="0" w:color="FFCCCC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B4A38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2919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4" w:space="0" w:color="FFCCCC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B4A38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Working with diversity or multi-cultural issues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22859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B4A38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74842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9B4A38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3093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63829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Sharing credit and accepting responsibility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9099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46258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75092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4678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Relating well with others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CD6">
              <w:rPr>
                <w:rFonts w:ascii="Calibri" w:eastAsia="Times New Roman" w:hAnsi="Calibri" w:cs="Calibri"/>
                <w:b/>
                <w:bCs/>
                <w:color w:val="000000"/>
              </w:rPr>
              <w:t>4. Self-management skills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485FAB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FAB">
              <w:rPr>
                <w:rFonts w:ascii="Calibri" w:eastAsia="Times New Roman" w:hAnsi="Calibri" w:cs="Calibri"/>
                <w:color w:val="000000"/>
              </w:rPr>
              <w:t>Managing time effectively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54549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5892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61390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05685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485FAB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FAB">
              <w:rPr>
                <w:rFonts w:ascii="Calibri" w:eastAsia="Times New Roman" w:hAnsi="Calibri" w:cs="Calibri"/>
                <w:color w:val="000000"/>
              </w:rPr>
              <w:t>Organizing tasks and priorities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24332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55088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81275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79771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Setting goals and meeting deadlines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98268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48251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5062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129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Working well under pressure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59330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87908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95818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69528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Ability to get along well with others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79417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64402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50974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205588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Self-evaluation and decision-making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205256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664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48453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62947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F75B8E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Seeking opportunities for professional development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54044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075CD6" w:rsidRPr="00075CD6" w:rsidRDefault="00F75B8E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85926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075CD6" w:rsidRPr="00075CD6" w:rsidRDefault="00F75B8E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48501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075CD6" w:rsidRPr="00075CD6" w:rsidRDefault="00F75B8E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49206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075CD6" w:rsidRPr="00075CD6" w:rsidRDefault="00F75B8E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485FAB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</w:tcPr>
          <w:p w:rsidR="00485FAB" w:rsidRPr="00075CD6" w:rsidRDefault="00EB3BAA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BAA">
              <w:rPr>
                <w:rFonts w:ascii="Calibri" w:eastAsia="Times New Roman" w:hAnsi="Calibri" w:cs="Calibri"/>
                <w:color w:val="000000"/>
              </w:rPr>
              <w:t>Presenting good hygiene and grooming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78431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</w:tcPr>
              <w:p w:rsidR="00485FAB" w:rsidRPr="00075CD6" w:rsidRDefault="00EB3BAA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213015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</w:tcPr>
              <w:p w:rsidR="00485FAB" w:rsidRPr="00075CD6" w:rsidRDefault="00EB3BAA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84637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</w:tcPr>
              <w:p w:rsidR="00485FAB" w:rsidRPr="00075CD6" w:rsidRDefault="00EB3BAA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8962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</w:tcPr>
              <w:p w:rsidR="00485FAB" w:rsidRPr="00075CD6" w:rsidRDefault="00EB3BAA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CD6">
              <w:rPr>
                <w:rFonts w:ascii="Calibri" w:eastAsia="Times New Roman" w:hAnsi="Calibri" w:cs="Calibri"/>
                <w:b/>
                <w:bCs/>
                <w:color w:val="000000"/>
              </w:rPr>
              <w:t>5. Research and Planning skills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Using tech tools to streamline processes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3562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52462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98912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86201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Identifying needs and required resources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41716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64339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24823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73004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Setting goals and identifying courses of action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79227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58699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8550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31653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F75B8E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Gathering relevant information and evaluating results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88261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075CD6" w:rsidRPr="00075CD6" w:rsidRDefault="00F75B8E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60449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075CD6" w:rsidRPr="00075CD6" w:rsidRDefault="00F75B8E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90806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075CD6" w:rsidRPr="00075CD6" w:rsidRDefault="00F75B8E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3909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075CD6" w:rsidRPr="00075CD6" w:rsidRDefault="00F75B8E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Forecasting, predicting and monitoring situations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7605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80104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77209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79324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Analyzing data or facts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72960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21439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29582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60122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Interpreting and disseminating information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57209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29379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35843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2213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EB3BAA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BAA">
              <w:rPr>
                <w:rFonts w:ascii="Calibri" w:eastAsia="Times New Roman" w:hAnsi="Calibri" w:cs="Calibri"/>
                <w:color w:val="000000"/>
              </w:rPr>
              <w:t>Managing and balancing finances and money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4616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6496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65047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30801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EB3BAA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BAA">
              <w:rPr>
                <w:rFonts w:ascii="Calibri" w:eastAsia="Times New Roman" w:hAnsi="Calibri" w:cs="Calibri"/>
                <w:color w:val="000000"/>
              </w:rPr>
              <w:t>Comparing,  inspecting or recording  facts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33676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28123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92926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6097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EB3BAA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BAA">
              <w:rPr>
                <w:rFonts w:ascii="Calibri" w:eastAsia="Times New Roman" w:hAnsi="Calibri" w:cs="Calibri"/>
                <w:color w:val="000000"/>
              </w:rPr>
              <w:t>Taking inventory and classify data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471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52825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60553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71680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CD6">
              <w:rPr>
                <w:rFonts w:ascii="Calibri" w:eastAsia="Times New Roman" w:hAnsi="Calibri" w:cs="Calibri"/>
                <w:b/>
                <w:bCs/>
                <w:color w:val="000000"/>
              </w:rPr>
              <w:t>6. Work Survival and Work Ethics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9B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Being punctual and enforcing policies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28380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58883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10611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32388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075CD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Demonstrate positivity and honesty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3955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8517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66637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59662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EB3BAA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t>Being able to thrive in a changing environment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38239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1529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6460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10306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075CD6" w:rsidRPr="00075CD6" w:rsidTr="00EB3BAA">
        <w:trPr>
          <w:trHeight w:val="390"/>
        </w:trPr>
        <w:tc>
          <w:tcPr>
            <w:tcW w:w="4720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075CD6" w:rsidRPr="00075CD6" w:rsidRDefault="00075CD6" w:rsidP="00075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5CD6">
              <w:rPr>
                <w:rFonts w:ascii="Calibri" w:eastAsia="Times New Roman" w:hAnsi="Calibri" w:cs="Calibri"/>
                <w:color w:val="000000"/>
              </w:rPr>
              <w:lastRenderedPageBreak/>
              <w:t>Taking initiative in job-related duties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30264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4" w:space="0" w:color="FFCCCC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30897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4" w:space="0" w:color="FFCCCC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211196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4" w:space="0" w:color="FFCCCC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50316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4" w:space="0" w:color="FFCCCC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075CD6" w:rsidRPr="00075CD6" w:rsidRDefault="00F75B8E" w:rsidP="009B4A3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D74495" w:rsidRPr="00D74495" w:rsidTr="00D74495">
        <w:trPr>
          <w:trHeight w:val="390"/>
        </w:trPr>
        <w:tc>
          <w:tcPr>
            <w:tcW w:w="4720" w:type="dxa"/>
            <w:tcBorders>
              <w:top w:val="single" w:sz="4" w:space="0" w:color="FFCCCC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D74495" w:rsidRPr="00D74495" w:rsidRDefault="00D74495" w:rsidP="00D7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95">
              <w:rPr>
                <w:rFonts w:ascii="Calibri" w:eastAsia="Times New Roman" w:hAnsi="Calibri" w:cs="Calibri"/>
                <w:color w:val="000000"/>
              </w:rPr>
              <w:t>Learning new skills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22876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4" w:space="0" w:color="FFCCCC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35948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4" w:space="0" w:color="FFCCCC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30732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4" w:space="0" w:color="FFCCCC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EB3BAA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28534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4" w:space="0" w:color="FFCCCC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D74495" w:rsidRPr="00D74495" w:rsidTr="00D74495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D74495" w:rsidRPr="00D74495" w:rsidRDefault="00D74495" w:rsidP="00D7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95">
              <w:rPr>
                <w:rFonts w:ascii="Calibri" w:eastAsia="Times New Roman" w:hAnsi="Calibri" w:cs="Calibri"/>
                <w:color w:val="000000"/>
              </w:rPr>
              <w:t>Showing a commitment to your employer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84856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79159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76789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10171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D74495" w:rsidRPr="00D74495" w:rsidTr="00CB5473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D74495" w:rsidRPr="00D74495" w:rsidRDefault="00D74495" w:rsidP="00D7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95">
              <w:rPr>
                <w:rFonts w:ascii="Calibri" w:eastAsia="Times New Roman" w:hAnsi="Calibri" w:cs="Calibri"/>
                <w:color w:val="000000"/>
              </w:rPr>
              <w:t>Being responsible for your own work, even when things don’t go as planned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48266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53331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93417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28827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D74495" w:rsidRPr="00D74495" w:rsidTr="00D74495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D74495" w:rsidRPr="00D74495" w:rsidRDefault="00D74495" w:rsidP="00D7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95">
              <w:rPr>
                <w:rFonts w:ascii="Calibri" w:eastAsia="Times New Roman" w:hAnsi="Calibri" w:cs="Calibri"/>
                <w:color w:val="000000"/>
              </w:rPr>
              <w:t>Fully understand the company’s mission and aims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7320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60099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63283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03123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D74495" w:rsidRPr="00D74495" w:rsidTr="00CB5473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D74495" w:rsidRPr="00D74495" w:rsidRDefault="00D74495" w:rsidP="00D7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95">
              <w:rPr>
                <w:rFonts w:ascii="Calibri" w:eastAsia="Times New Roman" w:hAnsi="Calibri" w:cs="Calibri"/>
                <w:color w:val="000000"/>
              </w:rPr>
              <w:t>Discerning appropriate behaviors in the workplace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52284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76460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51268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86517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center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D74495" w:rsidRPr="00D74495" w:rsidTr="00D74495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D74495" w:rsidRPr="00D74495" w:rsidRDefault="00D74495" w:rsidP="00D7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95">
              <w:rPr>
                <w:rFonts w:ascii="Calibri" w:eastAsia="Times New Roman" w:hAnsi="Calibri" w:cs="Calibri"/>
                <w:color w:val="000000"/>
              </w:rPr>
              <w:t>Showing energy, positivity and enthusiasm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34300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61694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85657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37936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D74495" w:rsidRPr="00D74495" w:rsidTr="00D74495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D74495" w:rsidRPr="00D74495" w:rsidRDefault="00D74495" w:rsidP="00D7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95">
              <w:rPr>
                <w:rFonts w:ascii="Calibri" w:eastAsia="Times New Roman" w:hAnsi="Calibri" w:cs="Calibri"/>
                <w:color w:val="000000"/>
              </w:rPr>
              <w:t> </w:t>
            </w:r>
            <w:r w:rsidR="00EB3BAA" w:rsidRPr="00EB3BAA">
              <w:rPr>
                <w:rFonts w:ascii="Calibri" w:eastAsia="Times New Roman" w:hAnsi="Calibri" w:cs="Calibri"/>
                <w:color w:val="000000"/>
              </w:rPr>
              <w:t>Demonstrating flexibility and adaptability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74831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841E4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71981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841E4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91908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841E4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11227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841E4" w:rsidP="00F75B8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D74495" w:rsidRPr="00D74495" w:rsidTr="00CB5473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D74495" w:rsidRPr="00D74495" w:rsidRDefault="00EB3BAA" w:rsidP="00D7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BAA">
              <w:rPr>
                <w:rFonts w:ascii="Calibri" w:eastAsia="Times New Roman" w:hAnsi="Calibri" w:cs="Calibri"/>
                <w:color w:val="000000"/>
              </w:rPr>
              <w:t>Add any other Transferable skills that you think are important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center"/>
            <w:hideMark/>
          </w:tcPr>
          <w:p w:rsidR="00D74495" w:rsidRPr="00D74495" w:rsidRDefault="00D74495" w:rsidP="00CB5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center"/>
            <w:hideMark/>
          </w:tcPr>
          <w:p w:rsidR="00D74495" w:rsidRPr="00D74495" w:rsidRDefault="00D74495" w:rsidP="00CB5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center"/>
            <w:hideMark/>
          </w:tcPr>
          <w:p w:rsidR="00D74495" w:rsidRPr="00D74495" w:rsidRDefault="00D74495" w:rsidP="00CB5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center"/>
            <w:hideMark/>
          </w:tcPr>
          <w:p w:rsidR="00D74495" w:rsidRPr="00D74495" w:rsidRDefault="00D74495" w:rsidP="00CB5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4495" w:rsidRPr="00D74495" w:rsidTr="00D74495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D74495" w:rsidRPr="00D74495" w:rsidRDefault="00D74495" w:rsidP="00D7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40542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22931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20077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59918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D74495" w:rsidRPr="00D74495" w:rsidTr="00D74495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D74495" w:rsidRPr="00D74495" w:rsidRDefault="00D74495" w:rsidP="00D7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46734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21721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78464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198789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D74495" w:rsidRPr="00D74495" w:rsidTr="00D74495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D74495" w:rsidRPr="00D74495" w:rsidRDefault="00D74495" w:rsidP="00D7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0990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77115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54914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9688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D74495" w:rsidRPr="00D74495" w:rsidTr="00D74495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D74495" w:rsidRPr="00D74495" w:rsidRDefault="00D74495" w:rsidP="00D7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26994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65091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65349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39088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D74495" w:rsidRPr="00D74495" w:rsidTr="00D74495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FFCCCC"/>
              <w:bottom w:val="single" w:sz="4" w:space="0" w:color="FFCCCC"/>
              <w:right w:val="single" w:sz="4" w:space="0" w:color="FFCCCC"/>
            </w:tcBorders>
            <w:shd w:val="clear" w:color="auto" w:fill="auto"/>
            <w:vAlign w:val="bottom"/>
            <w:hideMark/>
          </w:tcPr>
          <w:p w:rsidR="00D74495" w:rsidRPr="00D74495" w:rsidRDefault="00D74495" w:rsidP="00D74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4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40807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24457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91863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</w:rPr>
            <w:id w:val="-122197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single" w:sz="4" w:space="0" w:color="FFCCCC"/>
                  <w:right w:val="single" w:sz="4" w:space="0" w:color="FFCCCC"/>
                </w:tcBorders>
                <w:shd w:val="clear" w:color="auto" w:fill="auto"/>
                <w:vAlign w:val="bottom"/>
                <w:hideMark/>
              </w:tcPr>
              <w:p w:rsidR="00D74495" w:rsidRPr="00D74495" w:rsidRDefault="00CB5473" w:rsidP="00CB547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D74495" w:rsidRDefault="00D74495"/>
    <w:sectPr w:rsidR="00D744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2E" w:rsidRDefault="00000F2E" w:rsidP="008E3472">
      <w:pPr>
        <w:spacing w:after="0" w:line="240" w:lineRule="auto"/>
      </w:pPr>
      <w:r>
        <w:separator/>
      </w:r>
    </w:p>
  </w:endnote>
  <w:endnote w:type="continuationSeparator" w:id="0">
    <w:p w:rsidR="00000F2E" w:rsidRDefault="00000F2E" w:rsidP="008E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72" w:rsidRPr="008E3472" w:rsidRDefault="008E3472">
    <w:pPr>
      <w:pStyle w:val="Footer"/>
      <w:rPr>
        <w:rFonts w:ascii="Open Sans" w:hAnsi="Open Sans" w:cs="Open Sans"/>
        <w:sz w:val="16"/>
        <w:szCs w:val="16"/>
      </w:rPr>
    </w:pPr>
    <w:r w:rsidRPr="008E3472">
      <w:rPr>
        <w:rFonts w:ascii="Open Sans" w:hAnsi="Open Sans" w:cs="Open Sans"/>
        <w:color w:val="C4BC96" w:themeColor="background2" w:themeShade="BF"/>
        <w:sz w:val="16"/>
        <w:szCs w:val="16"/>
      </w:rPr>
      <w:t xml:space="preserve">Website: </w:t>
    </w:r>
    <w:hyperlink r:id="rId1" w:history="1">
      <w:r w:rsidRPr="008E3472">
        <w:rPr>
          <w:rStyle w:val="Hyperlink"/>
          <w:rFonts w:ascii="Open Sans" w:hAnsi="Open Sans" w:cs="Open Sans"/>
          <w:color w:val="4F81BD" w:themeColor="accent1"/>
          <w:sz w:val="16"/>
          <w:szCs w:val="16"/>
          <w:u w:val="none"/>
        </w:rPr>
        <w:t>http://www.coachlynnmr.com</w:t>
      </w:r>
    </w:hyperlink>
    <w:r w:rsidRPr="008E3472">
      <w:rPr>
        <w:rFonts w:ascii="Open Sans" w:hAnsi="Open Sans" w:cs="Open Sans"/>
        <w:color w:val="4F81BD" w:themeColor="accent1"/>
        <w:sz w:val="16"/>
        <w:szCs w:val="16"/>
      </w:rPr>
      <w:ptab w:relativeTo="margin" w:alignment="center" w:leader="none"/>
    </w:r>
    <w:r w:rsidRPr="008E3472">
      <w:rPr>
        <w:rFonts w:ascii="Open Sans" w:hAnsi="Open Sans" w:cs="Open Sans"/>
        <w:color w:val="4F81BD" w:themeColor="accent1"/>
        <w:sz w:val="16"/>
        <w:szCs w:val="16"/>
      </w:rPr>
      <w:t xml:space="preserve"> </w:t>
    </w:r>
    <w:r w:rsidRPr="008E3472">
      <w:rPr>
        <w:rFonts w:ascii="Open Sans" w:hAnsi="Open Sans" w:cs="Open Sans"/>
        <w:sz w:val="16"/>
        <w:szCs w:val="16"/>
      </w:rPr>
      <w:t xml:space="preserve">             </w:t>
    </w:r>
    <w:r w:rsidRPr="008E3472">
      <w:rPr>
        <w:rFonts w:ascii="Open Sans" w:hAnsi="Open Sans" w:cs="Open Sans"/>
        <w:color w:val="C4BC96" w:themeColor="background2" w:themeShade="BF"/>
        <w:sz w:val="16"/>
        <w:szCs w:val="16"/>
      </w:rPr>
      <w:t xml:space="preserve">e-mail: </w:t>
    </w:r>
    <w:r w:rsidRPr="008E3472">
      <w:rPr>
        <w:rFonts w:ascii="Open Sans" w:hAnsi="Open Sans" w:cs="Open Sans"/>
        <w:color w:val="4F81BD" w:themeColor="accent1"/>
        <w:sz w:val="16"/>
        <w:szCs w:val="16"/>
      </w:rPr>
      <w:t>Lynn@LMRCoaching.com</w:t>
    </w:r>
    <w:r w:rsidRPr="008E3472">
      <w:rPr>
        <w:rFonts w:ascii="Open Sans" w:hAnsi="Open Sans" w:cs="Open Sans"/>
        <w:sz w:val="16"/>
        <w:szCs w:val="16"/>
      </w:rPr>
      <w:ptab w:relativeTo="margin" w:alignment="right" w:leader="none"/>
    </w:r>
    <w:r w:rsidRPr="008E3472">
      <w:rPr>
        <w:rFonts w:ascii="Open Sans" w:hAnsi="Open Sans" w:cs="Open Sans"/>
        <w:sz w:val="16"/>
        <w:szCs w:val="16"/>
      </w:rPr>
      <w:t xml:space="preserve">  </w:t>
    </w:r>
    <w:r w:rsidRPr="008E3472">
      <w:rPr>
        <w:rFonts w:ascii="Open Sans" w:hAnsi="Open Sans" w:cs="Open Sans"/>
        <w:color w:val="C4BC96" w:themeColor="background2" w:themeShade="BF"/>
        <w:sz w:val="16"/>
        <w:szCs w:val="16"/>
      </w:rPr>
      <w:t>Phone:</w:t>
    </w:r>
    <w:r w:rsidRPr="008E3472">
      <w:rPr>
        <w:rFonts w:ascii="Open Sans" w:hAnsi="Open Sans" w:cs="Open Sans"/>
        <w:sz w:val="16"/>
        <w:szCs w:val="16"/>
      </w:rPr>
      <w:t xml:space="preserve"> </w:t>
    </w:r>
    <w:r w:rsidRPr="008E3472">
      <w:rPr>
        <w:rFonts w:ascii="Open Sans" w:hAnsi="Open Sans" w:cs="Open Sans"/>
        <w:color w:val="4F81BD" w:themeColor="accent1"/>
        <w:sz w:val="16"/>
        <w:szCs w:val="16"/>
      </w:rPr>
      <w:t>1-800-426-3912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2E" w:rsidRDefault="00000F2E" w:rsidP="008E3472">
      <w:pPr>
        <w:spacing w:after="0" w:line="240" w:lineRule="auto"/>
      </w:pPr>
      <w:r>
        <w:separator/>
      </w:r>
    </w:p>
  </w:footnote>
  <w:footnote w:type="continuationSeparator" w:id="0">
    <w:p w:rsidR="00000F2E" w:rsidRDefault="00000F2E" w:rsidP="008E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72" w:rsidRDefault="008E3472" w:rsidP="008E3472">
    <w:pPr>
      <w:pStyle w:val="Header"/>
      <w:jc w:val="right"/>
    </w:pPr>
    <w:r>
      <w:rPr>
        <w:noProof/>
      </w:rPr>
      <w:drawing>
        <wp:inline distT="0" distB="0" distL="0" distR="0">
          <wp:extent cx="1257300" cy="36160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R IG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195" cy="361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C8"/>
    <w:rsid w:val="00000F2E"/>
    <w:rsid w:val="00005DC3"/>
    <w:rsid w:val="00075CD6"/>
    <w:rsid w:val="0009485E"/>
    <w:rsid w:val="00277EB1"/>
    <w:rsid w:val="003A488C"/>
    <w:rsid w:val="00485FAB"/>
    <w:rsid w:val="005C43FB"/>
    <w:rsid w:val="006718AD"/>
    <w:rsid w:val="00756EC8"/>
    <w:rsid w:val="008E3472"/>
    <w:rsid w:val="00907182"/>
    <w:rsid w:val="009B4A38"/>
    <w:rsid w:val="00A526C0"/>
    <w:rsid w:val="00B474F2"/>
    <w:rsid w:val="00C841E4"/>
    <w:rsid w:val="00CB5473"/>
    <w:rsid w:val="00D74495"/>
    <w:rsid w:val="00EB0452"/>
    <w:rsid w:val="00EB3BAA"/>
    <w:rsid w:val="00F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4A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72"/>
  </w:style>
  <w:style w:type="paragraph" w:styleId="Footer">
    <w:name w:val="footer"/>
    <w:basedOn w:val="Normal"/>
    <w:link w:val="FooterChar"/>
    <w:uiPriority w:val="99"/>
    <w:unhideWhenUsed/>
    <w:rsid w:val="008E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72"/>
  </w:style>
  <w:style w:type="character" w:styleId="Hyperlink">
    <w:name w:val="Hyperlink"/>
    <w:basedOn w:val="DefaultParagraphFont"/>
    <w:uiPriority w:val="99"/>
    <w:unhideWhenUsed/>
    <w:rsid w:val="008E3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4A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72"/>
  </w:style>
  <w:style w:type="paragraph" w:styleId="Footer">
    <w:name w:val="footer"/>
    <w:basedOn w:val="Normal"/>
    <w:link w:val="FooterChar"/>
    <w:uiPriority w:val="99"/>
    <w:unhideWhenUsed/>
    <w:rsid w:val="008E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72"/>
  </w:style>
  <w:style w:type="character" w:styleId="Hyperlink">
    <w:name w:val="Hyperlink"/>
    <w:basedOn w:val="DefaultParagraphFont"/>
    <w:uiPriority w:val="99"/>
    <w:unhideWhenUsed/>
    <w:rsid w:val="008E3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chlynnm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C9"/>
    <w:rsid w:val="009464C9"/>
    <w:rsid w:val="00C5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AF12C726E54429ABAD57F5D543863E">
    <w:name w:val="42AF12C726E54429ABAD57F5D543863E"/>
    <w:rsid w:val="00946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AF12C726E54429ABAD57F5D543863E">
    <w:name w:val="42AF12C726E54429ABAD57F5D543863E"/>
    <w:rsid w:val="00946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44D5-D538-4111-90A0-A369CF04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2018-05-29T18:22:00Z</cp:lastPrinted>
  <dcterms:created xsi:type="dcterms:W3CDTF">2018-06-03T19:57:00Z</dcterms:created>
  <dcterms:modified xsi:type="dcterms:W3CDTF">2018-06-03T19:57:00Z</dcterms:modified>
</cp:coreProperties>
</file>